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89189" w14:textId="24BEE522" w:rsidR="00124354" w:rsidRPr="00124354" w:rsidRDefault="00124354" w:rsidP="00124354">
      <w:pPr>
        <w:jc w:val="center"/>
        <w:rPr>
          <w:b/>
          <w:bCs/>
        </w:rPr>
      </w:pPr>
      <w:r w:rsidRPr="00124354">
        <w:rPr>
          <w:rFonts w:hint="eastAsia"/>
          <w:b/>
          <w:bCs/>
        </w:rPr>
        <w:t>熊本県子ども会連合会「協賛事業」書</w:t>
      </w:r>
    </w:p>
    <w:p w14:paraId="432551A9" w14:textId="09BA9D62" w:rsidR="00124354" w:rsidRDefault="00124354"/>
    <w:p w14:paraId="57347C09" w14:textId="4E98D45A" w:rsidR="00124354" w:rsidRDefault="00124354">
      <w:r>
        <w:rPr>
          <w:rFonts w:hint="eastAsia"/>
        </w:rPr>
        <w:t xml:space="preserve">　熊本県子ども会連合会の協賛事業の趣旨に賛同し、子ども達の健全育成を推進するため、下記の通り協賛いたします。</w:t>
      </w:r>
    </w:p>
    <w:p w14:paraId="0573FDCD" w14:textId="4A691C72" w:rsidR="00124354" w:rsidRDefault="00124354" w:rsidP="00124354">
      <w:pPr>
        <w:pStyle w:val="a3"/>
      </w:pPr>
      <w:r>
        <w:rPr>
          <w:rFonts w:hint="eastAsia"/>
        </w:rPr>
        <w:t>記</w:t>
      </w:r>
    </w:p>
    <w:p w14:paraId="72239C63" w14:textId="149F4E4B" w:rsidR="00124354" w:rsidRPr="00124354" w:rsidRDefault="00124354" w:rsidP="00124354">
      <w:r>
        <w:rPr>
          <w:rFonts w:hint="eastAsia"/>
        </w:rPr>
        <w:t xml:space="preserve">　　　協賛締結日　　令和　　年　　　月　　　日</w:t>
      </w:r>
    </w:p>
    <w:p w14:paraId="6B33DD85" w14:textId="25C51A9B" w:rsidR="00124354" w:rsidRPr="00124354" w:rsidRDefault="00124354" w:rsidP="00124354">
      <w:pPr>
        <w:pStyle w:val="a5"/>
      </w:pPr>
    </w:p>
    <w:tbl>
      <w:tblPr>
        <w:tblW w:w="0" w:type="auto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6360"/>
      </w:tblGrid>
      <w:tr w:rsidR="00124354" w14:paraId="18A73A6F" w14:textId="4FE2DE0D" w:rsidTr="00F45D88">
        <w:trPr>
          <w:trHeight w:val="1422"/>
        </w:trPr>
        <w:tc>
          <w:tcPr>
            <w:tcW w:w="1605" w:type="dxa"/>
          </w:tcPr>
          <w:p w14:paraId="50FDD932" w14:textId="77777777" w:rsidR="00124354" w:rsidRDefault="00124354" w:rsidP="00124354"/>
          <w:p w14:paraId="60397E18" w14:textId="05382317" w:rsidR="00124354" w:rsidRDefault="00124354" w:rsidP="00124354">
            <w:r>
              <w:rPr>
                <w:rFonts w:hint="eastAsia"/>
              </w:rPr>
              <w:t>協賛内容</w:t>
            </w:r>
          </w:p>
        </w:tc>
        <w:tc>
          <w:tcPr>
            <w:tcW w:w="6360" w:type="dxa"/>
          </w:tcPr>
          <w:p w14:paraId="4D6D8225" w14:textId="77777777" w:rsidR="00124354" w:rsidRDefault="00124354" w:rsidP="00124354"/>
        </w:tc>
      </w:tr>
    </w:tbl>
    <w:p w14:paraId="67E6345F" w14:textId="55A6EBD1" w:rsidR="00124354" w:rsidRDefault="00124354" w:rsidP="00124354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7560"/>
      </w:tblGrid>
      <w:tr w:rsidR="00124354" w14:paraId="0170539C" w14:textId="44D2D811" w:rsidTr="00F45D88">
        <w:trPr>
          <w:trHeight w:val="1048"/>
        </w:trPr>
        <w:tc>
          <w:tcPr>
            <w:tcW w:w="2025" w:type="dxa"/>
          </w:tcPr>
          <w:p w14:paraId="5C763D6E" w14:textId="77777777" w:rsidR="00F45D88" w:rsidRDefault="00F45D88" w:rsidP="00124354"/>
          <w:p w14:paraId="758B70B9" w14:textId="6F653DF0" w:rsidR="00124354" w:rsidRDefault="001D5271" w:rsidP="00124354">
            <w:r>
              <w:rPr>
                <w:rFonts w:hint="eastAsia"/>
              </w:rPr>
              <w:t>企業</w:t>
            </w:r>
            <w:r w:rsidR="00124354">
              <w:rPr>
                <w:rFonts w:hint="eastAsia"/>
              </w:rPr>
              <w:t>・団体名</w:t>
            </w:r>
          </w:p>
        </w:tc>
        <w:tc>
          <w:tcPr>
            <w:tcW w:w="7560" w:type="dxa"/>
          </w:tcPr>
          <w:p w14:paraId="67B7ED86" w14:textId="77777777" w:rsidR="00124354" w:rsidRDefault="00124354" w:rsidP="00124354"/>
        </w:tc>
      </w:tr>
      <w:tr w:rsidR="00124354" w14:paraId="3D85331C" w14:textId="5F078857" w:rsidTr="00F45D88">
        <w:trPr>
          <w:trHeight w:val="1425"/>
        </w:trPr>
        <w:tc>
          <w:tcPr>
            <w:tcW w:w="2025" w:type="dxa"/>
          </w:tcPr>
          <w:p w14:paraId="1E7D3975" w14:textId="77777777" w:rsidR="00F45D88" w:rsidRDefault="00F45D88" w:rsidP="00124354"/>
          <w:p w14:paraId="266772AF" w14:textId="38BBFA47" w:rsidR="00124354" w:rsidRDefault="00124354" w:rsidP="00124354">
            <w:r>
              <w:rPr>
                <w:rFonts w:hint="eastAsia"/>
              </w:rPr>
              <w:t>代表者様</w:t>
            </w:r>
          </w:p>
          <w:p w14:paraId="4D367722" w14:textId="44781334" w:rsidR="00124354" w:rsidRDefault="00124354" w:rsidP="00124354">
            <w:r>
              <w:rPr>
                <w:rFonts w:hint="eastAsia"/>
              </w:rPr>
              <w:t>役職及び氏名</w:t>
            </w:r>
          </w:p>
        </w:tc>
        <w:tc>
          <w:tcPr>
            <w:tcW w:w="7560" w:type="dxa"/>
          </w:tcPr>
          <w:p w14:paraId="326219DA" w14:textId="77777777" w:rsidR="00124354" w:rsidRDefault="00124354" w:rsidP="00124354"/>
          <w:p w14:paraId="3C70FB7B" w14:textId="0EB3D199" w:rsidR="00F45D88" w:rsidRDefault="00F45D88" w:rsidP="00124354">
            <w:r>
              <w:rPr>
                <w:rFonts w:hint="eastAsia"/>
              </w:rPr>
              <w:t xml:space="preserve">　　　　　　　　　　　　　　　　　　　</w:t>
            </w:r>
            <w:r w:rsidRPr="00F45D88">
              <w:rPr>
                <w:rFonts w:hint="eastAsia"/>
                <w:bdr w:val="single" w:sz="4" w:space="0" w:color="auto"/>
              </w:rPr>
              <w:t>印</w:t>
            </w:r>
          </w:p>
          <w:p w14:paraId="0EA74A53" w14:textId="77777777" w:rsidR="00F45D88" w:rsidRDefault="00F45D88" w:rsidP="00124354">
            <w:r>
              <w:rPr>
                <w:rFonts w:hint="eastAsia"/>
              </w:rPr>
              <w:t>※代表印でなくても結構です。</w:t>
            </w:r>
          </w:p>
          <w:p w14:paraId="3F06569C" w14:textId="54421D40" w:rsidR="00F45D88" w:rsidRDefault="00F45D88" w:rsidP="00124354">
            <w:r>
              <w:rPr>
                <w:rFonts w:hint="eastAsia"/>
              </w:rPr>
              <w:t>協賛に係る決定権をお持ちの方の記名・押印をお願いします。</w:t>
            </w:r>
          </w:p>
        </w:tc>
      </w:tr>
      <w:tr w:rsidR="00124354" w14:paraId="0F254A8A" w14:textId="77777777" w:rsidTr="00F45D88">
        <w:trPr>
          <w:trHeight w:val="1065"/>
        </w:trPr>
        <w:tc>
          <w:tcPr>
            <w:tcW w:w="2025" w:type="dxa"/>
          </w:tcPr>
          <w:p w14:paraId="3A67BC9F" w14:textId="77777777" w:rsidR="00F45D88" w:rsidRDefault="00F45D88" w:rsidP="00124354"/>
          <w:p w14:paraId="6E9E7330" w14:textId="56DEBF8F" w:rsidR="00124354" w:rsidRDefault="00F45D88" w:rsidP="00124354">
            <w:r>
              <w:rPr>
                <w:rFonts w:hint="eastAsia"/>
              </w:rPr>
              <w:t>住所</w:t>
            </w:r>
          </w:p>
        </w:tc>
        <w:tc>
          <w:tcPr>
            <w:tcW w:w="7560" w:type="dxa"/>
          </w:tcPr>
          <w:p w14:paraId="4FB5DE7D" w14:textId="62E727AE" w:rsidR="00124354" w:rsidRDefault="00F45D88" w:rsidP="00124354">
            <w:r>
              <w:rPr>
                <w:rFonts w:hint="eastAsia"/>
              </w:rPr>
              <w:t xml:space="preserve">　〒</w:t>
            </w:r>
          </w:p>
        </w:tc>
      </w:tr>
      <w:tr w:rsidR="00124354" w14:paraId="7154202A" w14:textId="77777777" w:rsidTr="008E76FD">
        <w:trPr>
          <w:trHeight w:val="582"/>
        </w:trPr>
        <w:tc>
          <w:tcPr>
            <w:tcW w:w="2025" w:type="dxa"/>
          </w:tcPr>
          <w:p w14:paraId="2EC14D37" w14:textId="29B4A0C8" w:rsidR="00F45D88" w:rsidRDefault="00F45D88" w:rsidP="00124354">
            <w:r>
              <w:rPr>
                <w:rFonts w:hint="eastAsia"/>
              </w:rPr>
              <w:t>連絡先</w:t>
            </w:r>
          </w:p>
        </w:tc>
        <w:tc>
          <w:tcPr>
            <w:tcW w:w="7560" w:type="dxa"/>
          </w:tcPr>
          <w:p w14:paraId="48BC0D39" w14:textId="525C6AE2" w:rsidR="00F45D88" w:rsidRDefault="00F45D88" w:rsidP="00124354">
            <w:r>
              <w:rPr>
                <w:rFonts w:hint="eastAsia"/>
              </w:rPr>
              <w:t xml:space="preserve">　℡</w:t>
            </w:r>
          </w:p>
        </w:tc>
      </w:tr>
      <w:tr w:rsidR="00124354" w14:paraId="185D958C" w14:textId="77777777" w:rsidTr="008E76FD">
        <w:trPr>
          <w:trHeight w:val="563"/>
        </w:trPr>
        <w:tc>
          <w:tcPr>
            <w:tcW w:w="2025" w:type="dxa"/>
          </w:tcPr>
          <w:p w14:paraId="21BD064E" w14:textId="237C8CF0" w:rsidR="00124354" w:rsidRDefault="00F45D88" w:rsidP="00124354">
            <w:r>
              <w:rPr>
                <w:rFonts w:hint="eastAsia"/>
              </w:rPr>
              <w:t>担当者名</w:t>
            </w:r>
          </w:p>
        </w:tc>
        <w:tc>
          <w:tcPr>
            <w:tcW w:w="7560" w:type="dxa"/>
          </w:tcPr>
          <w:p w14:paraId="6BA79DCC" w14:textId="77777777" w:rsidR="00124354" w:rsidRDefault="00124354" w:rsidP="00124354"/>
        </w:tc>
      </w:tr>
      <w:tr w:rsidR="00124354" w14:paraId="50F30D02" w14:textId="77777777" w:rsidTr="00A1741A">
        <w:trPr>
          <w:trHeight w:val="1065"/>
        </w:trPr>
        <w:tc>
          <w:tcPr>
            <w:tcW w:w="2025" w:type="dxa"/>
          </w:tcPr>
          <w:p w14:paraId="6F7C0700" w14:textId="77777777" w:rsidR="00F45D88" w:rsidRDefault="00F45D88" w:rsidP="00124354"/>
          <w:p w14:paraId="12E07856" w14:textId="7991F54A" w:rsidR="00124354" w:rsidRDefault="00F45D88" w:rsidP="00124354">
            <w:r>
              <w:rPr>
                <w:rFonts w:hint="eastAsia"/>
              </w:rPr>
              <w:t>担当者連絡先</w:t>
            </w:r>
          </w:p>
        </w:tc>
        <w:tc>
          <w:tcPr>
            <w:tcW w:w="7560" w:type="dxa"/>
          </w:tcPr>
          <w:p w14:paraId="25B3B3C9" w14:textId="77777777" w:rsidR="00124354" w:rsidRDefault="00F45D88" w:rsidP="00124354">
            <w:r>
              <w:rPr>
                <w:rFonts w:hint="eastAsia"/>
              </w:rPr>
              <w:t>会社：</w:t>
            </w:r>
          </w:p>
          <w:p w14:paraId="554BD394" w14:textId="77777777" w:rsidR="00F45D88" w:rsidRDefault="00F45D88" w:rsidP="00124354">
            <w:r>
              <w:rPr>
                <w:rFonts w:hint="eastAsia"/>
              </w:rPr>
              <w:t>携帯：</w:t>
            </w:r>
          </w:p>
          <w:p w14:paraId="48752401" w14:textId="4C1B7A37" w:rsidR="00F45D88" w:rsidRDefault="00F45D88" w:rsidP="00124354">
            <w:r>
              <w:rPr>
                <w:rFonts w:hint="eastAsia"/>
              </w:rPr>
              <w:t>e-mail：</w:t>
            </w:r>
          </w:p>
        </w:tc>
      </w:tr>
      <w:tr w:rsidR="00A1741A" w14:paraId="543FF94E" w14:textId="77777777" w:rsidTr="00F45D88">
        <w:trPr>
          <w:trHeight w:val="348"/>
        </w:trPr>
        <w:tc>
          <w:tcPr>
            <w:tcW w:w="2025" w:type="dxa"/>
          </w:tcPr>
          <w:p w14:paraId="2E21E8F2" w14:textId="541584E2" w:rsidR="00A1741A" w:rsidRDefault="00A1741A" w:rsidP="00124354">
            <w:r>
              <w:rPr>
                <w:rFonts w:hint="eastAsia"/>
              </w:rPr>
              <w:t>事前予約</w:t>
            </w:r>
          </w:p>
          <w:p w14:paraId="3D11C783" w14:textId="42C1D087" w:rsidR="00A1741A" w:rsidRDefault="00A1741A" w:rsidP="00124354">
            <w:r>
              <w:rPr>
                <w:rFonts w:hint="eastAsia"/>
              </w:rPr>
              <w:t>（□にチェックをつける）</w:t>
            </w:r>
          </w:p>
        </w:tc>
        <w:tc>
          <w:tcPr>
            <w:tcW w:w="7560" w:type="dxa"/>
          </w:tcPr>
          <w:p w14:paraId="17BDD2D8" w14:textId="58543CAE" w:rsidR="00A1741A" w:rsidRDefault="00A1741A" w:rsidP="00A174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施設利用する</w:t>
            </w:r>
            <w:r w:rsidR="00FA3D95">
              <w:rPr>
                <w:rFonts w:hint="eastAsia"/>
                <w:sz w:val="21"/>
                <w:szCs w:val="21"/>
              </w:rPr>
              <w:t>時に</w:t>
            </w:r>
          </w:p>
          <w:p w14:paraId="6E1FC7C6" w14:textId="12B3D34C" w:rsidR="00A1741A" w:rsidRDefault="00A1741A" w:rsidP="00A1741A">
            <w:pPr>
              <w:ind w:firstLineChars="100" w:firstLine="470"/>
            </w:pPr>
            <w:r w:rsidRPr="00A1741A">
              <w:rPr>
                <w:rFonts w:hint="eastAsia"/>
                <w:sz w:val="44"/>
                <w:szCs w:val="44"/>
              </w:rPr>
              <w:t>□</w:t>
            </w:r>
            <w:r>
              <w:rPr>
                <w:rFonts w:hint="eastAsia"/>
              </w:rPr>
              <w:t xml:space="preserve">事前予約必要　　　　</w:t>
            </w:r>
            <w:r w:rsidRPr="00A1741A">
              <w:rPr>
                <w:rFonts w:hint="eastAsia"/>
                <w:sz w:val="44"/>
                <w:szCs w:val="44"/>
              </w:rPr>
              <w:t>□</w:t>
            </w:r>
            <w:r>
              <w:rPr>
                <w:rFonts w:hint="eastAsia"/>
              </w:rPr>
              <w:t>事前予約不要</w:t>
            </w:r>
          </w:p>
        </w:tc>
      </w:tr>
      <w:tr w:rsidR="002117CC" w14:paraId="4C4EEBA4" w14:textId="77777777" w:rsidTr="008E76FD">
        <w:trPr>
          <w:trHeight w:val="791"/>
        </w:trPr>
        <w:tc>
          <w:tcPr>
            <w:tcW w:w="2025" w:type="dxa"/>
          </w:tcPr>
          <w:p w14:paraId="5FEFDBE5" w14:textId="6D3E54A2" w:rsidR="002117CC" w:rsidRPr="002117CC" w:rsidRDefault="002117CC" w:rsidP="00124354">
            <w:r>
              <w:rPr>
                <w:rFonts w:hint="eastAsia"/>
              </w:rPr>
              <w:t>ホームページリンクURL</w:t>
            </w:r>
          </w:p>
        </w:tc>
        <w:tc>
          <w:tcPr>
            <w:tcW w:w="7560" w:type="dxa"/>
          </w:tcPr>
          <w:p w14:paraId="0FD3D2E9" w14:textId="7F940986" w:rsidR="002117CC" w:rsidRDefault="008E76FD" w:rsidP="00124354">
            <w:r>
              <w:rPr>
                <w:rFonts w:hint="eastAsia"/>
              </w:rPr>
              <w:t>（許諾の場合は、記載をお願いします）</w:t>
            </w:r>
          </w:p>
        </w:tc>
      </w:tr>
      <w:tr w:rsidR="00B330A6" w14:paraId="38E2634F" w14:textId="77777777" w:rsidTr="00B330A6">
        <w:trPr>
          <w:trHeight w:val="997"/>
        </w:trPr>
        <w:tc>
          <w:tcPr>
            <w:tcW w:w="2025" w:type="dxa"/>
          </w:tcPr>
          <w:p w14:paraId="5FE272AC" w14:textId="1AD0EF8F" w:rsidR="008E76FD" w:rsidRDefault="00B330A6" w:rsidP="00124354">
            <w:r>
              <w:rPr>
                <w:rFonts w:hint="eastAsia"/>
              </w:rPr>
              <w:t>熊本市子ども会育成協議会</w:t>
            </w:r>
            <w:r w:rsidR="009A12CB">
              <w:rPr>
                <w:rFonts w:hint="eastAsia"/>
              </w:rPr>
              <w:t>への情報提供に</w:t>
            </w:r>
            <w:r w:rsidR="008E76FD">
              <w:rPr>
                <w:rFonts w:hint="eastAsia"/>
              </w:rPr>
              <w:t>ついて</w:t>
            </w:r>
          </w:p>
        </w:tc>
        <w:tc>
          <w:tcPr>
            <w:tcW w:w="7560" w:type="dxa"/>
          </w:tcPr>
          <w:p w14:paraId="6B7214A9" w14:textId="04A3B88A" w:rsidR="009A12CB" w:rsidRPr="009A12CB" w:rsidRDefault="009A12CB" w:rsidP="00B330A6">
            <w:pPr>
              <w:rPr>
                <w:rFonts w:hint="eastAsia"/>
              </w:rPr>
            </w:pPr>
            <w:r>
              <w:rPr>
                <w:rFonts w:hint="eastAsia"/>
              </w:rPr>
              <w:t>熊本県子ども会連合会では、</w:t>
            </w:r>
            <w:r w:rsidR="00B330A6">
              <w:rPr>
                <w:rFonts w:hint="eastAsia"/>
              </w:rPr>
              <w:t>熊本市子ども会</w:t>
            </w:r>
            <w:r w:rsidR="00A52200">
              <w:rPr>
                <w:rFonts w:hint="eastAsia"/>
              </w:rPr>
              <w:t>育成協議会</w:t>
            </w:r>
            <w:r>
              <w:rPr>
                <w:rFonts w:hint="eastAsia"/>
              </w:rPr>
              <w:t>と連携し</w:t>
            </w:r>
            <w:r w:rsidR="00B330A6">
              <w:rPr>
                <w:rFonts w:hint="eastAsia"/>
              </w:rPr>
              <w:t>子ども達</w:t>
            </w:r>
            <w:r>
              <w:rPr>
                <w:rFonts w:hint="eastAsia"/>
              </w:rPr>
              <w:t>の体験や生活を</w:t>
            </w:r>
            <w:r w:rsidR="00B330A6">
              <w:rPr>
                <w:rFonts w:hint="eastAsia"/>
              </w:rPr>
              <w:t>応援する協賛施設</w:t>
            </w:r>
            <w:r>
              <w:rPr>
                <w:rFonts w:hint="eastAsia"/>
              </w:rPr>
              <w:t>の</w:t>
            </w:r>
            <w:r w:rsidR="00B330A6">
              <w:rPr>
                <w:rFonts w:hint="eastAsia"/>
              </w:rPr>
              <w:t>取り組みを推進しています。</w:t>
            </w:r>
          </w:p>
          <w:p w14:paraId="06940213" w14:textId="77777777" w:rsidR="009A12CB" w:rsidRDefault="008E76FD" w:rsidP="00B330A6">
            <w:r>
              <w:rPr>
                <w:rFonts w:hint="eastAsia"/>
              </w:rPr>
              <w:t>熊本市子ども会</w:t>
            </w:r>
            <w:r w:rsidR="00B330A6">
              <w:rPr>
                <w:rFonts w:hint="eastAsia"/>
              </w:rPr>
              <w:t>育成協議会</w:t>
            </w:r>
            <w:r w:rsidR="009A12CB">
              <w:rPr>
                <w:rFonts w:hint="eastAsia"/>
              </w:rPr>
              <w:t>へ</w:t>
            </w:r>
            <w:r w:rsidR="00B330A6">
              <w:rPr>
                <w:rFonts w:hint="eastAsia"/>
              </w:rPr>
              <w:t>の</w:t>
            </w:r>
            <w:r w:rsidR="009A12CB">
              <w:rPr>
                <w:rFonts w:hint="eastAsia"/>
              </w:rPr>
              <w:t xml:space="preserve">協賛情報提供について　</w:t>
            </w:r>
          </w:p>
          <w:p w14:paraId="0D560AA0" w14:textId="7F0A9AF9" w:rsidR="00B330A6" w:rsidRDefault="00B330A6" w:rsidP="009A12C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Pr="009A12CB">
              <w:rPr>
                <w:rFonts w:hint="eastAsia"/>
                <w:sz w:val="44"/>
                <w:szCs w:val="44"/>
              </w:rPr>
              <w:t>□</w:t>
            </w:r>
            <w:r>
              <w:rPr>
                <w:rFonts w:hint="eastAsia"/>
              </w:rPr>
              <w:t xml:space="preserve">同意します　　　　</w:t>
            </w:r>
            <w:r w:rsidRPr="009A12CB">
              <w:rPr>
                <w:rFonts w:hint="eastAsia"/>
                <w:sz w:val="44"/>
                <w:szCs w:val="44"/>
              </w:rPr>
              <w:t>□</w:t>
            </w:r>
            <w:r>
              <w:rPr>
                <w:rFonts w:hint="eastAsia"/>
              </w:rPr>
              <w:t>同意しません</w:t>
            </w:r>
          </w:p>
        </w:tc>
      </w:tr>
    </w:tbl>
    <w:p w14:paraId="7FB18F2F" w14:textId="3CBF833A" w:rsidR="00124354" w:rsidRDefault="00124354" w:rsidP="008E76FD"/>
    <w:sectPr w:rsidR="00124354" w:rsidSect="008E17DC">
      <w:pgSz w:w="11906" w:h="16838" w:code="9"/>
      <w:pgMar w:top="1134" w:right="1134" w:bottom="1134" w:left="1134" w:header="851" w:footer="992" w:gutter="0"/>
      <w:cols w:space="425"/>
      <w:docGrid w:type="linesAndChars"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B2624"/>
    <w:multiLevelType w:val="hybridMultilevel"/>
    <w:tmpl w:val="720A46CE"/>
    <w:lvl w:ilvl="0" w:tplc="1BC4892A">
      <w:start w:val="5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5E8433EB"/>
    <w:multiLevelType w:val="hybridMultilevel"/>
    <w:tmpl w:val="B2503E0C"/>
    <w:lvl w:ilvl="0" w:tplc="E3F4888A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40"/>
      </w:pPr>
      <w:rPr>
        <w:rFonts w:ascii="Wingdings" w:hAnsi="Wingdings" w:hint="default"/>
      </w:rPr>
    </w:lvl>
  </w:abstractNum>
  <w:num w:numId="1" w16cid:durableId="1307322133">
    <w:abstractNumId w:val="0"/>
  </w:num>
  <w:num w:numId="2" w16cid:durableId="504326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54"/>
    <w:rsid w:val="00124354"/>
    <w:rsid w:val="001D5271"/>
    <w:rsid w:val="002117CC"/>
    <w:rsid w:val="00302261"/>
    <w:rsid w:val="00331169"/>
    <w:rsid w:val="005F27ED"/>
    <w:rsid w:val="0066787C"/>
    <w:rsid w:val="006D3396"/>
    <w:rsid w:val="006F68FA"/>
    <w:rsid w:val="00877E82"/>
    <w:rsid w:val="008E17DC"/>
    <w:rsid w:val="008E76FD"/>
    <w:rsid w:val="009A12CB"/>
    <w:rsid w:val="00A1741A"/>
    <w:rsid w:val="00A52200"/>
    <w:rsid w:val="00B330A6"/>
    <w:rsid w:val="00B70065"/>
    <w:rsid w:val="00F45D88"/>
    <w:rsid w:val="00FA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5B8AEA"/>
  <w15:chartTrackingRefBased/>
  <w15:docId w15:val="{FC1A3789-236A-4C19-A2CC-246373EF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4354"/>
    <w:pPr>
      <w:jc w:val="center"/>
    </w:pPr>
  </w:style>
  <w:style w:type="character" w:customStyle="1" w:styleId="a4">
    <w:name w:val="記 (文字)"/>
    <w:basedOn w:val="a0"/>
    <w:link w:val="a3"/>
    <w:uiPriority w:val="99"/>
    <w:rsid w:val="00124354"/>
  </w:style>
  <w:style w:type="paragraph" w:styleId="a5">
    <w:name w:val="Closing"/>
    <w:basedOn w:val="a"/>
    <w:link w:val="a6"/>
    <w:uiPriority w:val="99"/>
    <w:unhideWhenUsed/>
    <w:rsid w:val="00124354"/>
    <w:pPr>
      <w:jc w:val="right"/>
    </w:pPr>
  </w:style>
  <w:style w:type="character" w:customStyle="1" w:styleId="a6">
    <w:name w:val="結語 (文字)"/>
    <w:basedOn w:val="a0"/>
    <w:link w:val="a5"/>
    <w:uiPriority w:val="99"/>
    <w:rsid w:val="00124354"/>
  </w:style>
  <w:style w:type="paragraph" w:styleId="a7">
    <w:name w:val="List Paragraph"/>
    <w:basedOn w:val="a"/>
    <w:uiPriority w:val="34"/>
    <w:qFormat/>
    <w:rsid w:val="00A174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熊本県子連</dc:creator>
  <cp:keywords/>
  <dc:description/>
  <cp:lastModifiedBy>子ども会 熊本県</cp:lastModifiedBy>
  <cp:revision>8</cp:revision>
  <cp:lastPrinted>2025-02-20T06:58:00Z</cp:lastPrinted>
  <dcterms:created xsi:type="dcterms:W3CDTF">2020-10-27T05:33:00Z</dcterms:created>
  <dcterms:modified xsi:type="dcterms:W3CDTF">2025-02-21T01:51:00Z</dcterms:modified>
</cp:coreProperties>
</file>